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B7" w:rsidRDefault="004233B7" w:rsidP="004233B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E33124">
        <w:rPr>
          <w:rFonts w:ascii="Times New Roman" w:hAnsi="Times New Roman"/>
          <w:b/>
          <w:i/>
          <w:sz w:val="24"/>
          <w:szCs w:val="24"/>
          <w:lang w:eastAsia="ru-RU"/>
        </w:rPr>
        <w:t>Приложение 3.</w:t>
      </w:r>
    </w:p>
    <w:p w:rsidR="004233B7" w:rsidRDefault="004233B7" w:rsidP="004233B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B27F9" w:rsidRPr="00E33124" w:rsidRDefault="003B27F9" w:rsidP="003B27F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t xml:space="preserve">Сведения об иностранных участниках </w:t>
      </w:r>
      <w:r w:rsidR="00A01501" w:rsidRPr="00A01501">
        <w:rPr>
          <w:rFonts w:ascii="Times New Roman" w:hAnsi="Times New Roman"/>
          <w:i/>
          <w:sz w:val="24"/>
          <w:szCs w:val="24"/>
          <w:u w:val="single"/>
        </w:rPr>
        <w:t>1 Открытого Форума преподавателей иностранных языков «Иностранные языки – новому поколению профессионалов»</w:t>
      </w:r>
    </w:p>
    <w:p w:rsidR="003B27F9" w:rsidRPr="00E33124" w:rsidRDefault="003B27F9" w:rsidP="003B27F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5387"/>
      </w:tblGrid>
      <w:tr w:rsidR="003B27F9" w:rsidRPr="00E33124" w:rsidTr="007E171A">
        <w:tc>
          <w:tcPr>
            <w:tcW w:w="1809" w:type="dxa"/>
            <w:shd w:val="clear" w:color="auto" w:fill="auto"/>
          </w:tcPr>
          <w:p w:rsidR="003B27F9" w:rsidRPr="004C02AB" w:rsidRDefault="003B27F9" w:rsidP="007E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A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977" w:type="dxa"/>
            <w:shd w:val="clear" w:color="auto" w:fill="auto"/>
          </w:tcPr>
          <w:p w:rsidR="003B27F9" w:rsidRPr="004C02AB" w:rsidRDefault="003B27F9" w:rsidP="007E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AB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4C02AB">
              <w:rPr>
                <w:rFonts w:ascii="Times New Roman" w:hAnsi="Times New Roman"/>
                <w:i/>
                <w:sz w:val="24"/>
                <w:szCs w:val="24"/>
              </w:rPr>
              <w:t>(цифрами)</w:t>
            </w:r>
          </w:p>
        </w:tc>
        <w:tc>
          <w:tcPr>
            <w:tcW w:w="5387" w:type="dxa"/>
            <w:shd w:val="clear" w:color="auto" w:fill="auto"/>
          </w:tcPr>
          <w:p w:rsidR="003B27F9" w:rsidRPr="004C02AB" w:rsidRDefault="003B27F9" w:rsidP="007E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AB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</w:tc>
      </w:tr>
      <w:tr w:rsidR="00B740B4" w:rsidRPr="00E33124" w:rsidTr="007E171A">
        <w:trPr>
          <w:trHeight w:val="284"/>
        </w:trPr>
        <w:tc>
          <w:tcPr>
            <w:tcW w:w="1809" w:type="dxa"/>
            <w:shd w:val="clear" w:color="auto" w:fill="auto"/>
          </w:tcPr>
          <w:p w:rsidR="00B740B4" w:rsidRPr="00A01501" w:rsidRDefault="00B740B4" w:rsidP="00F41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Германия </w:t>
            </w:r>
          </w:p>
        </w:tc>
        <w:tc>
          <w:tcPr>
            <w:tcW w:w="2977" w:type="dxa"/>
            <w:shd w:val="clear" w:color="auto" w:fill="auto"/>
          </w:tcPr>
          <w:p w:rsidR="00B740B4" w:rsidRPr="00A01501" w:rsidRDefault="00B740B4" w:rsidP="00F41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1</w:t>
            </w:r>
          </w:p>
        </w:tc>
        <w:tc>
          <w:tcPr>
            <w:tcW w:w="5387" w:type="dxa"/>
            <w:shd w:val="clear" w:color="auto" w:fill="auto"/>
          </w:tcPr>
          <w:p w:rsidR="00B740B4" w:rsidRPr="00A01501" w:rsidRDefault="00B740B4" w:rsidP="00F4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Фрицлер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 w:rsidR="002B133E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д.пед.н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., Рурский университет, г. Бохум</w:t>
            </w:r>
          </w:p>
        </w:tc>
      </w:tr>
      <w:tr w:rsidR="00B740B4" w:rsidRPr="00E960EE" w:rsidTr="007E171A">
        <w:trPr>
          <w:trHeight w:val="284"/>
        </w:trPr>
        <w:tc>
          <w:tcPr>
            <w:tcW w:w="1809" w:type="dxa"/>
            <w:shd w:val="clear" w:color="auto" w:fill="auto"/>
          </w:tcPr>
          <w:p w:rsidR="00B740B4" w:rsidRPr="00A01501" w:rsidRDefault="00B740B4" w:rsidP="00F41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977" w:type="dxa"/>
            <w:shd w:val="clear" w:color="auto" w:fill="auto"/>
          </w:tcPr>
          <w:p w:rsidR="00B740B4" w:rsidRPr="00A01501" w:rsidRDefault="00B740B4" w:rsidP="00F41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1</w:t>
            </w:r>
          </w:p>
        </w:tc>
        <w:tc>
          <w:tcPr>
            <w:tcW w:w="5387" w:type="dxa"/>
            <w:shd w:val="clear" w:color="auto" w:fill="auto"/>
          </w:tcPr>
          <w:p w:rsidR="00B740B4" w:rsidRPr="00237902" w:rsidRDefault="00B740B4" w:rsidP="00F4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Каннингхэм</w:t>
            </w:r>
            <w:proofErr w:type="spellEnd"/>
            <w:r w:rsidRPr="00237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>Алел</w:t>
            </w:r>
            <w:r w:rsidRPr="00237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237902">
              <w:rPr>
                <w:rFonts w:ascii="Times New Roman" w:hAnsi="Times New Roman"/>
                <w:sz w:val="24"/>
                <w:szCs w:val="24"/>
                <w:lang w:val="en-US"/>
              </w:rPr>
              <w:t>,  Calvin College, Michigan</w:t>
            </w:r>
          </w:p>
        </w:tc>
      </w:tr>
      <w:tr w:rsidR="00B740B4" w:rsidRPr="00E33124" w:rsidTr="007E171A">
        <w:trPr>
          <w:trHeight w:val="284"/>
        </w:trPr>
        <w:tc>
          <w:tcPr>
            <w:tcW w:w="1809" w:type="dxa"/>
            <w:shd w:val="clear" w:color="auto" w:fill="auto"/>
          </w:tcPr>
          <w:p w:rsidR="00B740B4" w:rsidRPr="00A01501" w:rsidRDefault="00B740B4" w:rsidP="00AB3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Латвия </w:t>
            </w:r>
          </w:p>
        </w:tc>
        <w:tc>
          <w:tcPr>
            <w:tcW w:w="2977" w:type="dxa"/>
            <w:shd w:val="clear" w:color="auto" w:fill="auto"/>
          </w:tcPr>
          <w:p w:rsidR="00B740B4" w:rsidRPr="00A01501" w:rsidRDefault="00B740B4" w:rsidP="00AB3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1</w:t>
            </w:r>
          </w:p>
        </w:tc>
        <w:tc>
          <w:tcPr>
            <w:tcW w:w="5387" w:type="dxa"/>
            <w:shd w:val="clear" w:color="auto" w:fill="auto"/>
          </w:tcPr>
          <w:p w:rsidR="00B740B4" w:rsidRPr="00A01501" w:rsidRDefault="00B740B4" w:rsidP="00AB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Светина Рута, доцент кафедры иностранных языков Латвийского Университета</w:t>
            </w:r>
          </w:p>
        </w:tc>
      </w:tr>
      <w:tr w:rsidR="00B740B4" w:rsidRPr="00E33124" w:rsidTr="007E171A">
        <w:trPr>
          <w:trHeight w:val="284"/>
        </w:trPr>
        <w:tc>
          <w:tcPr>
            <w:tcW w:w="1809" w:type="dxa"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2977" w:type="dxa"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1</w:t>
            </w:r>
          </w:p>
        </w:tc>
        <w:tc>
          <w:tcPr>
            <w:tcW w:w="5387" w:type="dxa"/>
            <w:shd w:val="clear" w:color="auto" w:fill="auto"/>
          </w:tcPr>
          <w:p w:rsidR="00B740B4" w:rsidRPr="00A01501" w:rsidRDefault="00B740B4" w:rsidP="00A0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Крукевиц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Анна, преподаватель иностранных языков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Познаньского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технического университета</w:t>
            </w:r>
          </w:p>
        </w:tc>
      </w:tr>
      <w:tr w:rsidR="00B740B4" w:rsidRPr="00E33124" w:rsidTr="007E171A">
        <w:trPr>
          <w:trHeight w:val="284"/>
        </w:trPr>
        <w:tc>
          <w:tcPr>
            <w:tcW w:w="1809" w:type="dxa"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Финляндия </w:t>
            </w:r>
          </w:p>
        </w:tc>
        <w:tc>
          <w:tcPr>
            <w:tcW w:w="2977" w:type="dxa"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2</w:t>
            </w:r>
          </w:p>
        </w:tc>
        <w:tc>
          <w:tcPr>
            <w:tcW w:w="5387" w:type="dxa"/>
            <w:shd w:val="clear" w:color="auto" w:fill="auto"/>
          </w:tcPr>
          <w:p w:rsidR="00B740B4" w:rsidRPr="00A01501" w:rsidRDefault="00B740B4" w:rsidP="00A0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Аннала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Хенри, преподаватель английского языка Университета прикладных наук, г. Тампере</w:t>
            </w:r>
          </w:p>
          <w:p w:rsidR="00B740B4" w:rsidRPr="00A01501" w:rsidRDefault="00B740B4" w:rsidP="00A0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Салми Майя, преподаватель русского языка Университета прикладных наук, г. Тампере</w:t>
            </w:r>
          </w:p>
        </w:tc>
      </w:tr>
      <w:tr w:rsidR="00B740B4" w:rsidRPr="00E33124" w:rsidTr="003B27F9">
        <w:trPr>
          <w:trHeight w:val="1010"/>
        </w:trPr>
        <w:tc>
          <w:tcPr>
            <w:tcW w:w="1809" w:type="dxa"/>
            <w:vMerge w:val="restart"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КНР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Число 3 </w:t>
            </w:r>
          </w:p>
        </w:tc>
        <w:tc>
          <w:tcPr>
            <w:tcW w:w="5387" w:type="dxa"/>
            <w:shd w:val="clear" w:color="auto" w:fill="auto"/>
          </w:tcPr>
          <w:p w:rsidR="00B740B4" w:rsidRPr="00A01501" w:rsidRDefault="00B740B4" w:rsidP="00A0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Сунь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Янь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, доцент, заместитель декана факультета русского языка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Хэйлунцзянского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института иностранных языков</w:t>
            </w:r>
          </w:p>
        </w:tc>
      </w:tr>
      <w:tr w:rsidR="00B740B4" w:rsidRPr="00E33124" w:rsidTr="007E171A">
        <w:trPr>
          <w:trHeight w:val="1010"/>
        </w:trPr>
        <w:tc>
          <w:tcPr>
            <w:tcW w:w="1809" w:type="dxa"/>
            <w:vMerge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740B4" w:rsidRPr="00A01501" w:rsidRDefault="00B740B4" w:rsidP="00A0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Малыгина Элеонора Владимировна, кандидат филологических наук, иностранный специалист факультета русского языка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Хэйлунцзянского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института иностранных языков</w:t>
            </w:r>
          </w:p>
        </w:tc>
      </w:tr>
      <w:tr w:rsidR="00B740B4" w:rsidRPr="00E33124" w:rsidTr="007E171A">
        <w:trPr>
          <w:trHeight w:val="1010"/>
        </w:trPr>
        <w:tc>
          <w:tcPr>
            <w:tcW w:w="1809" w:type="dxa"/>
            <w:vMerge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740B4" w:rsidRPr="00A01501" w:rsidRDefault="00B740B4" w:rsidP="00A0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740B4" w:rsidRPr="00A01501" w:rsidRDefault="00B740B4" w:rsidP="00A0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Чулкова Светлана Борисовна, кандидат культурологии, иностранный специалист факультета русского языка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Хэйлунцзянского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института иностранных языков</w:t>
            </w:r>
          </w:p>
        </w:tc>
      </w:tr>
    </w:tbl>
    <w:p w:rsidR="004233B7" w:rsidRPr="00E33124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33B7" w:rsidRPr="00E33124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t xml:space="preserve">Сведения о российских участниках </w:t>
      </w:r>
      <w:r w:rsidR="00A01501" w:rsidRPr="00A01501">
        <w:rPr>
          <w:rFonts w:ascii="Times New Roman" w:hAnsi="Times New Roman"/>
          <w:i/>
          <w:sz w:val="24"/>
          <w:szCs w:val="24"/>
          <w:u w:val="single"/>
        </w:rPr>
        <w:t>1 Открытого Форума преподавателей иностранных языков «Иностранные языки – новому поколению профессионалов»</w:t>
      </w:r>
    </w:p>
    <w:p w:rsidR="004233B7" w:rsidRPr="00E33124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5387"/>
      </w:tblGrid>
      <w:tr w:rsidR="004233B7" w:rsidRPr="00E33124" w:rsidTr="00020E3E">
        <w:trPr>
          <w:cantSplit/>
        </w:trPr>
        <w:tc>
          <w:tcPr>
            <w:tcW w:w="2943" w:type="dxa"/>
          </w:tcPr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Субъект РФ, в котором располагается организация - место обучения или основное место работы</w:t>
            </w:r>
          </w:p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участника мероприятия</w:t>
            </w:r>
          </w:p>
        </w:tc>
        <w:tc>
          <w:tcPr>
            <w:tcW w:w="1843" w:type="dxa"/>
          </w:tcPr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 xml:space="preserve"> (цифрами)</w:t>
            </w: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</w:tc>
      </w:tr>
      <w:tr w:rsidR="00162721" w:rsidRPr="00E33124" w:rsidTr="00020E3E">
        <w:trPr>
          <w:cantSplit/>
          <w:trHeight w:val="141"/>
        </w:trPr>
        <w:tc>
          <w:tcPr>
            <w:tcW w:w="2943" w:type="dxa"/>
            <w:vMerge w:val="restart"/>
          </w:tcPr>
          <w:p w:rsidR="00162721" w:rsidRPr="00A01501" w:rsidRDefault="00162721" w:rsidP="004E7C7A">
            <w:pPr>
              <w:tabs>
                <w:tab w:val="left" w:pos="20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1843" w:type="dxa"/>
            <w:vMerge w:val="restart"/>
          </w:tcPr>
          <w:p w:rsidR="00162721" w:rsidRPr="00A01501" w:rsidRDefault="00162721" w:rsidP="00C37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C37568" w:rsidRPr="00A01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62721" w:rsidRPr="00A01501" w:rsidRDefault="00162721" w:rsidP="00B9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Миронова О</w:t>
            </w:r>
            <w:r w:rsidR="00B961F3" w:rsidRPr="00A01501">
              <w:rPr>
                <w:rFonts w:ascii="Times New Roman" w:hAnsi="Times New Roman"/>
                <w:sz w:val="24"/>
                <w:szCs w:val="24"/>
              </w:rPr>
              <w:t xml:space="preserve">льга 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>А</w:t>
            </w:r>
            <w:r w:rsidR="00B961F3" w:rsidRPr="00A01501">
              <w:rPr>
                <w:rFonts w:ascii="Times New Roman" w:hAnsi="Times New Roman"/>
                <w:sz w:val="24"/>
                <w:szCs w:val="24"/>
              </w:rPr>
              <w:t>лексеевна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>,</w:t>
            </w:r>
            <w:r w:rsidR="00B961F3" w:rsidRPr="00A01501">
              <w:rPr>
                <w:rFonts w:ascii="Times New Roman" w:hAnsi="Times New Roman"/>
                <w:sz w:val="24"/>
                <w:szCs w:val="24"/>
              </w:rPr>
              <w:t xml:space="preserve"> заведующий кафедрой теории и практики иностранных языков и лингводидактики</w:t>
            </w:r>
            <w:r w:rsidR="00DB17A3" w:rsidRPr="00A01501">
              <w:rPr>
                <w:rFonts w:ascii="Times New Roman" w:hAnsi="Times New Roman"/>
                <w:sz w:val="24"/>
                <w:szCs w:val="24"/>
              </w:rPr>
              <w:t>,</w:t>
            </w:r>
            <w:r w:rsidR="002B133E">
              <w:rPr>
                <w:rFonts w:ascii="Times New Roman" w:hAnsi="Times New Roman"/>
                <w:sz w:val="24"/>
                <w:szCs w:val="24"/>
              </w:rPr>
              <w:t xml:space="preserve"> Нижегородский </w:t>
            </w:r>
            <w:r w:rsidR="00B961F3" w:rsidRPr="00A01501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="002B133E">
              <w:rPr>
                <w:rFonts w:ascii="Times New Roman" w:hAnsi="Times New Roman"/>
                <w:sz w:val="24"/>
                <w:szCs w:val="24"/>
              </w:rPr>
              <w:t xml:space="preserve">нный педагогический университет </w:t>
            </w:r>
            <w:r w:rsidR="00B961F3" w:rsidRPr="00A01501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B961F3" w:rsidRPr="00A01501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="00B961F3" w:rsidRPr="00A01501">
              <w:rPr>
                <w:rFonts w:ascii="Times New Roman" w:hAnsi="Times New Roman"/>
                <w:sz w:val="24"/>
                <w:szCs w:val="24"/>
              </w:rPr>
              <w:t xml:space="preserve"> Минина</w:t>
            </w:r>
          </w:p>
        </w:tc>
      </w:tr>
      <w:tr w:rsidR="00162721" w:rsidRPr="00E33124" w:rsidTr="00020E3E">
        <w:trPr>
          <w:cantSplit/>
          <w:trHeight w:val="138"/>
        </w:trPr>
        <w:tc>
          <w:tcPr>
            <w:tcW w:w="2943" w:type="dxa"/>
            <w:vMerge/>
          </w:tcPr>
          <w:p w:rsidR="00162721" w:rsidRPr="00A01501" w:rsidRDefault="00162721" w:rsidP="004E7C7A">
            <w:pPr>
              <w:tabs>
                <w:tab w:val="left" w:pos="20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2721" w:rsidRPr="00A01501" w:rsidRDefault="0016272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2721" w:rsidRPr="00A01501" w:rsidRDefault="00B961F3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Кузьмин Роберт Алексеевич, преподаватель кафедры английского языка переводческого факультета, Нижегородский государственный лингвистический университет имени Н.А. Добролюбова</w:t>
            </w:r>
          </w:p>
        </w:tc>
      </w:tr>
      <w:tr w:rsidR="00C37568" w:rsidRPr="00E33124" w:rsidTr="00020E3E">
        <w:trPr>
          <w:cantSplit/>
          <w:trHeight w:val="138"/>
        </w:trPr>
        <w:tc>
          <w:tcPr>
            <w:tcW w:w="2943" w:type="dxa"/>
            <w:vMerge/>
          </w:tcPr>
          <w:p w:rsidR="00C37568" w:rsidRPr="00A01501" w:rsidRDefault="00C37568" w:rsidP="004E7C7A">
            <w:pPr>
              <w:tabs>
                <w:tab w:val="left" w:pos="20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568" w:rsidRPr="00A01501" w:rsidRDefault="00C37568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37568" w:rsidRPr="00A01501" w:rsidRDefault="00C37568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Малафеев Алексей Юрьевич,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 ВШЭ, Нижний Новгород</w:t>
            </w:r>
          </w:p>
        </w:tc>
      </w:tr>
      <w:tr w:rsidR="00162721" w:rsidRPr="00E33124" w:rsidTr="00020E3E">
        <w:trPr>
          <w:cantSplit/>
          <w:trHeight w:val="138"/>
        </w:trPr>
        <w:tc>
          <w:tcPr>
            <w:tcW w:w="2943" w:type="dxa"/>
            <w:vMerge/>
          </w:tcPr>
          <w:p w:rsidR="00162721" w:rsidRPr="00A01501" w:rsidRDefault="00162721" w:rsidP="004E7C7A">
            <w:pPr>
              <w:tabs>
                <w:tab w:val="left" w:pos="20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2721" w:rsidRPr="00A01501" w:rsidRDefault="0016272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2721" w:rsidRPr="00A01501" w:rsidRDefault="003B27F9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Ирина Владимировна,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,, доцент, Нижегородский государственный лингвистический университет имени Н.А. Добролюбова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 w:val="restart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vMerge w:val="restart"/>
          </w:tcPr>
          <w:p w:rsidR="006111C4" w:rsidRPr="00A01501" w:rsidRDefault="006111C4" w:rsidP="009D2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14</w:t>
            </w:r>
          </w:p>
        </w:tc>
        <w:tc>
          <w:tcPr>
            <w:tcW w:w="5387" w:type="dxa"/>
          </w:tcPr>
          <w:p w:rsidR="006111C4" w:rsidRPr="00A01501" w:rsidRDefault="006111C4" w:rsidP="00866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Анищенко А.В.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., доцент, Московский государственный лингвистический университет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9D2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866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Любимова Н.В.,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., профессор, Институт иностранных языков им. М.Тореза (Московский государственный лингвистический университет)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9D2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2B1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Тарева Е.Г.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., проф.,</w:t>
            </w:r>
            <w:r w:rsidRPr="00A01501">
              <w:rPr>
                <w:rFonts w:ascii="Times New Roman" w:hAnsi="Times New Roman"/>
                <w:sz w:val="24"/>
                <w:szCs w:val="24"/>
              </w:rPr>
              <w:br/>
              <w:t>Московского городского педагогического университета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A3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Алипичев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Алексей Юрьевич,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.,  РГАУ – МСХА имени К.А. Тимирязева  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A3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Зайцев Алексей Анатольевич,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., РГАУ – МСХА имени К.А. Тимирязева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A3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Готовцева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Ирина Петровна,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к.биол.н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 РГАУ – МСХА имени К.А. Тимирязева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A3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Сергеева Наталья Анатольевна, доцент, кафедра иностранных языков, РГАУ – МСХА имени К.А. Тимирязева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A3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Кулешов Александр Владимирович, доцент, кафедра иностранных языков, РГАУ – МСХА имени К.А. Тимирязева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Скворцова Наталья Сергеевна, старший преподаватель кафедры лингвистики и профессиональной коммуникации в области политических наук ИМО и СПН, Московский государственный лингвистический университет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Моргун Наталья Леонидовна, к.ф.н., доцент кафедры английского языка для естественных факультетов МГУ им. М.В. Ломоносова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Городецкая Людмила Александровна, доктор культурологии, профессор кафедры теории преподавания иностранных языков МГУ им. М.В. Ломоносова, старший методист издательств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Кэмбриджского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университета в РФ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Комиссарова Н.А. президент NATE Россия</w:t>
            </w:r>
          </w:p>
        </w:tc>
      </w:tr>
      <w:tr w:rsidR="006111C4" w:rsidRPr="00E33124" w:rsidTr="00376F85">
        <w:trPr>
          <w:cantSplit/>
          <w:trHeight w:val="275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Веселовская Татьяна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доцент Института русского языка им. А.С. Пушкина</w:t>
            </w:r>
          </w:p>
        </w:tc>
      </w:tr>
      <w:tr w:rsidR="006111C4" w:rsidRPr="00E33124" w:rsidTr="006111C4">
        <w:trPr>
          <w:cantSplit/>
          <w:trHeight w:val="1124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611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Казаренков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Вячеслав Ильич, профессор, Российский университет дружбы народов, кафедра социальной и дифференциальной психологии</w:t>
            </w:r>
          </w:p>
        </w:tc>
      </w:tr>
      <w:tr w:rsidR="006111C4" w:rsidRPr="00E33124" w:rsidTr="00020E3E">
        <w:trPr>
          <w:cantSplit/>
          <w:trHeight w:val="275"/>
        </w:trPr>
        <w:tc>
          <w:tcPr>
            <w:tcW w:w="2943" w:type="dxa"/>
          </w:tcPr>
          <w:p w:rsidR="006111C4" w:rsidRPr="00A01501" w:rsidRDefault="006111C4" w:rsidP="0004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</w:tcPr>
          <w:p w:rsidR="006111C4" w:rsidRPr="00A01501" w:rsidRDefault="006111C4" w:rsidP="0004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1</w:t>
            </w:r>
          </w:p>
        </w:tc>
        <w:tc>
          <w:tcPr>
            <w:tcW w:w="5387" w:type="dxa"/>
          </w:tcPr>
          <w:p w:rsidR="006111C4" w:rsidRPr="00E960EE" w:rsidRDefault="006111C4" w:rsidP="00E96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E">
              <w:rPr>
                <w:rFonts w:ascii="Times New Roman" w:hAnsi="Times New Roman"/>
                <w:sz w:val="24"/>
                <w:szCs w:val="24"/>
              </w:rPr>
              <w:t>Попова Нина Васильевна,</w:t>
            </w:r>
            <w:r w:rsidR="00E960EE" w:rsidRP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960EE" w:rsidRP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60EE" w:rsidRP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н.</w:t>
            </w:r>
            <w:r w:rsidR="00E960EE" w:rsidRP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профессор кафедры </w:t>
            </w:r>
            <w:proofErr w:type="spellStart"/>
            <w:r w:rsidR="00E960EE" w:rsidRP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лингвистикии</w:t>
            </w:r>
            <w:proofErr w:type="spellEnd"/>
            <w:r w:rsidR="00E960EE" w:rsidRP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межкультурной коммуникации</w:t>
            </w:r>
            <w:r w:rsid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0EE" w:rsidRP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Гуманитарного института</w:t>
            </w:r>
            <w:r w:rsid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0EE" w:rsidRP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Санкт-Петербургского политехнического</w:t>
            </w:r>
            <w:r w:rsid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0EE" w:rsidRPr="00E96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университета Петра Великого</w:t>
            </w:r>
            <w:r w:rsidR="00E9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11C4" w:rsidRPr="00E33124" w:rsidTr="00020E3E">
        <w:trPr>
          <w:cantSplit/>
          <w:trHeight w:val="275"/>
        </w:trPr>
        <w:tc>
          <w:tcPr>
            <w:tcW w:w="2943" w:type="dxa"/>
          </w:tcPr>
          <w:p w:rsidR="006111C4" w:rsidRPr="00A01501" w:rsidRDefault="00A01501" w:rsidP="001F4F41">
            <w:pPr>
              <w:tabs>
                <w:tab w:val="left" w:pos="20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lastRenderedPageBreak/>
              <w:t>Самарская область</w:t>
            </w:r>
            <w:r w:rsidR="006111C4" w:rsidRPr="00A01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111C4" w:rsidRPr="00A01501" w:rsidRDefault="006111C4" w:rsidP="001F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Число1 </w:t>
            </w:r>
          </w:p>
        </w:tc>
        <w:tc>
          <w:tcPr>
            <w:tcW w:w="5387" w:type="dxa"/>
          </w:tcPr>
          <w:p w:rsidR="006111C4" w:rsidRPr="00A01501" w:rsidRDefault="006111C4" w:rsidP="001F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Кожевникова Людмила Александровна,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, доцент факультета иностранных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яхыков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Самарского национального исследовательского университета им. С.П. Королева.</w:t>
            </w:r>
          </w:p>
        </w:tc>
      </w:tr>
      <w:tr w:rsidR="006111C4" w:rsidRPr="00E33124" w:rsidTr="00020E3E">
        <w:trPr>
          <w:cantSplit/>
          <w:trHeight w:val="275"/>
        </w:trPr>
        <w:tc>
          <w:tcPr>
            <w:tcW w:w="2943" w:type="dxa"/>
          </w:tcPr>
          <w:p w:rsidR="006111C4" w:rsidRPr="00A01501" w:rsidRDefault="00A01501" w:rsidP="001F4F41">
            <w:pPr>
              <w:tabs>
                <w:tab w:val="left" w:pos="20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6111C4" w:rsidRPr="00A01501" w:rsidRDefault="006111C4" w:rsidP="001F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1</w:t>
            </w:r>
          </w:p>
        </w:tc>
        <w:tc>
          <w:tcPr>
            <w:tcW w:w="5387" w:type="dxa"/>
          </w:tcPr>
          <w:p w:rsidR="006111C4" w:rsidRPr="00A01501" w:rsidRDefault="006111C4" w:rsidP="001F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Санникова Светлана Николаевна,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, доцент кафедры иностранных языков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ЮУрГГПУ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, президент CHELTA, член Координационного Совета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НАПАЯз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</w:t>
            </w:r>
            <w:r w:rsidRPr="00A01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</w:tcPr>
          <w:p w:rsidR="006111C4" w:rsidRPr="00A01501" w:rsidRDefault="006111C4" w:rsidP="001F4F41">
            <w:pPr>
              <w:tabs>
                <w:tab w:val="left" w:pos="20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843" w:type="dxa"/>
          </w:tcPr>
          <w:p w:rsidR="006111C4" w:rsidRPr="00A01501" w:rsidRDefault="006111C4" w:rsidP="001F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1</w:t>
            </w:r>
          </w:p>
        </w:tc>
        <w:tc>
          <w:tcPr>
            <w:tcW w:w="5387" w:type="dxa"/>
          </w:tcPr>
          <w:p w:rsidR="006111C4" w:rsidRPr="00A01501" w:rsidRDefault="006111C4" w:rsidP="001F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Нурмухамбетова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 старший преподаватель,  Астраханский государственный технический университет, кафедра иностранных языков в инженерно-техническом образовании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843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Число 1 </w:t>
            </w: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Ольга Сергеевна, преподаватель, Корпоративный университет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"Волга-Днепр", авиационный учебный центр, группа по обучению авиационному английскому языку и фразеологии радиообмена</w:t>
            </w:r>
          </w:p>
        </w:tc>
      </w:tr>
      <w:tr w:rsidR="006111C4" w:rsidRPr="00E33124" w:rsidTr="00020E3E">
        <w:trPr>
          <w:cantSplit/>
          <w:trHeight w:val="284"/>
        </w:trPr>
        <w:tc>
          <w:tcPr>
            <w:tcW w:w="2943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843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1</w:t>
            </w: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Плеханова Юлия Валерьевна,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., доцент кафедры лингвистики и перевода,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111C4" w:rsidRPr="00E33124" w:rsidTr="004917ED">
        <w:trPr>
          <w:cantSplit/>
          <w:trHeight w:val="413"/>
        </w:trPr>
        <w:tc>
          <w:tcPr>
            <w:tcW w:w="2943" w:type="dxa"/>
            <w:vMerge w:val="restart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843" w:type="dxa"/>
            <w:vMerge w:val="restart"/>
          </w:tcPr>
          <w:p w:rsidR="006111C4" w:rsidRPr="00A01501" w:rsidRDefault="006111C4" w:rsidP="00611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Число 3</w:t>
            </w: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Коновалова Жанна Георгиевна, методист по международным экзаменам сети иностранных языков 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Alibra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г. Казань</w:t>
            </w:r>
          </w:p>
        </w:tc>
      </w:tr>
      <w:tr w:rsidR="006111C4" w:rsidRPr="00E33124" w:rsidTr="004917ED">
        <w:trPr>
          <w:cantSplit/>
          <w:trHeight w:val="413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491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Струкова А. Н. менеджер Школы изучения иностранных языков АЛИБРА, г. Казань</w:t>
            </w:r>
          </w:p>
        </w:tc>
      </w:tr>
      <w:tr w:rsidR="006111C4" w:rsidRPr="00E33124" w:rsidTr="00020E3E">
        <w:trPr>
          <w:cantSplit/>
          <w:trHeight w:val="412"/>
        </w:trPr>
        <w:tc>
          <w:tcPr>
            <w:tcW w:w="29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11C4" w:rsidRPr="00A01501" w:rsidRDefault="006111C4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Салехова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Ляйля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Леонардовна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профессор, заведующий кафедрой образовательных технологий и информационных систем в филологии, Казанский федеральный университет</w:t>
            </w:r>
          </w:p>
        </w:tc>
      </w:tr>
      <w:tr w:rsidR="00A01501" w:rsidRPr="00E33124" w:rsidTr="00020E3E">
        <w:trPr>
          <w:cantSplit/>
          <w:trHeight w:val="27"/>
        </w:trPr>
        <w:tc>
          <w:tcPr>
            <w:tcW w:w="2943" w:type="dxa"/>
            <w:vMerge w:val="restart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Республика Марий-Эл</w:t>
            </w:r>
          </w:p>
        </w:tc>
        <w:tc>
          <w:tcPr>
            <w:tcW w:w="1843" w:type="dxa"/>
            <w:vMerge w:val="restart"/>
          </w:tcPr>
          <w:p w:rsidR="00A01501" w:rsidRPr="00A01501" w:rsidRDefault="00A01501" w:rsidP="00A01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Крохина Елена Анатольевна, директор, НЧОУ ЦО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Талис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7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Кудрявцева Надежда Константиновна, учитель английского и французского языков, НЧОУ ЦО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Талис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Черепанова Евгения Витальевна, учитель английского языка, ГБОУ РМЭ «Лицей им. М.В. Ломоносова»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B9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Федорова Снежа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Юрьевна,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ин.яз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ГБПОУ РМЭ "Торгово-технологический колледж"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DF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Дзюба Ирина Алексеевна, учитель английского языка, МБОК “СОШ № 6" г. Йошкар-Олы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DF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Якимович Лилия Ивановна, учитель английского языка, МБОК “СОШ № 6" г. Йошкар-Олы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DF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Левина Ольга Николаевна, учитель английского языка, МБОК “СОШ № 6" г. Йошкар-Олы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920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Кузнецова Екатерина Анатольевна, учитель английского языка, школа № 24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Анцыгина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Сергеевна, учитель английского языка, школа № 24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Сафарова Валерия Юрьевна, учитель английского языка, школа № 24</w:t>
            </w:r>
          </w:p>
        </w:tc>
      </w:tr>
      <w:tr w:rsidR="00A01501" w:rsidRPr="00E33124" w:rsidTr="00020E3E">
        <w:trPr>
          <w:cantSplit/>
          <w:trHeight w:val="35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Афанасьева Надежда Николаевна, учитель английского языка, школа № 24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Соколова Галина Леонидовна, доцент,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Институт национальной культуры и межкультурной коммуникации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020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Аносова Наталья Анатольевна, зам. директора по воспитательной работе Йошкар-Олинского аграрного колледжа ФГБОУ ВПО «ПГТУ»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Артамонова Анна Владимировна, директор Центра гуманитарного образования ФГБОУ «ПГТУ»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Артюшова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Вера Леонидовна, учитель английского языка МОБУ «Медведевская средняя общеобразовательная школа №2»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Асланова Светлана Александровна, учитель ЧУ ДО «Школа 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Матур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Ахматгалеева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Зюльфаровна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учитель английского языка МОБУ «Медведевская средняя общеобразовательная школа №2»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Бабушкина Наталья Михайловна, зам. директора по учебной работе, преподаватель по дисциплине «Иностранный язык» ГБПОУ РМЭ «Йошкар-Олинское художественное училище»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Белоусова Татьяна Геннадьевна, учитель английского языка МБОУ «Средняя общеобразовательная школа им. В.С. Архипова с. Семеновка г. Йошкар-Олы»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Васильева Людмила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Якшаевна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учитель английского языка МОУ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Коркатовский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Вайся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Нина Анатольевна, ФГБОУ ВПО «ПГТУ» Йошкар-Олинский аграрный колледж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Веселова Ирина Вячеславовна, преподаватель немецкого  языка ГБУ РМЭ СПО «Йошкар-Олинский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Ирина Альбертовна, Лесохозяйственный техникум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Давыдова Наталья Вячеславовна, зам. директора по учебной работе, учитель английского языка ГБОУ РМЭ «Политехнический лицей-интернат»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Декина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Маргарита Петровна, учитель английского и немецкого языков МОБУ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Руэмская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Докучаева Марина Витальевна, учитель английского языка ГБОУ РМЭ «Политехнический лицей-интернат»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Евсеева Марина Валерьевна, учитель английского языка МОУ "Средняя школа №2 имени Героя России Валерия Иванова" города Волжска Республики Марий Эл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Егошина Надежда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Гермогеновна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учитель английского языка МБОУ «Гимназия № 14 г. Йошкар-Олы»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Задачина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Валентина Григорьевна, учитель английского языка, МБОУ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Пайгусовская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Горномарийский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р-н РМЭ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Зимина Марина Владимировна, преподаватель английского языка ГБОУ РМЭ «Политехнический лицей-интернат»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Киселева Александра Юрьевна, учитель английского языка МОУ «Средняя общеобразовательная школа №9 им. А.С. Пушкина», г. Волжск</w:t>
            </w:r>
          </w:p>
        </w:tc>
      </w:tr>
      <w:tr w:rsidR="00A01501" w:rsidRPr="00E33124" w:rsidTr="00020E3E">
        <w:trPr>
          <w:cantSplit/>
          <w:trHeight w:val="3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Колесникова Ольга Владимировна, учитель английского языка ЧУ ДО «Школа 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Матур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Коновалова Мария Николаевна, ФГБОУ ВПО «ПГТУ» Йошкар-Олинский аграрный колледж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Кораблёва Татьяна Аркадьевна, учитель английского языка ГАОУ РМЭ "Лицей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Бауманский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01501" w:rsidRPr="00E33124" w:rsidTr="00020E3E">
        <w:trPr>
          <w:cantSplit/>
          <w:trHeight w:val="3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Кудрявцева Надежда Анатольевна, преподаватель английского и французского  языков ГБУ РМЭ СПО «Йошкар-Олинский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Кузьминых Светлана Вячеславовна, завуч ЧУ ДО «Школа 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Матур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Курагина Алла Аркадьевна, доцент кафедры английской филологии, ФГБОУ ВПО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Надежда Ивановна, учитель английского языка МОУ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Вилениновна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ФГБОУ ВПО «ПГТУ» Йошкар-Олинский аграрный колледж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020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Маймина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Валентиновна, учитель ЧУ ДО «Школа 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Матур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Марасанова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учитель английского языка МБОУ «Средняя общеобразовательная школа им. В.С. Архипова с.Семеновка г.Йошкар-Олы»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Мосягина Анна Григорьевна, руководитель направления России и СНГ, компания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iSpring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Новоселова Ольга Юрьевна, директор МБОУ «СОШ №16 г. Йошкар-Ола»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Нарсова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преподаватель английского языка Йошкар-Олинского  торгово-технологического  колледжа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Орлова Татьяна Геннадьевна, учитель английского языка МОУ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Помарская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Волжского муниципального района РМЭ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Печенкина Ольга Валериановна, МБОУ «СОШ №17 г. Йошкар-Ола»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Руденко Екатерина Витальевна, преподаватель иностранных языков ГБОУ  СПО РМЭ «Торгово-технологический колледж»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Рукавишникова Надежда Валентиновна, преподаватель английского языка ГБОУ РМЭ «Политехнический лицей-интернат»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Седова Елена Анатольевна, учитель английского языка МОУ "Средняя школа №2 имени Героя России Валерия Иванова" города Волжска Республики Марий Эл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5A4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Раисия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Борисовна, учитель МБОУ «Гимназия №4 им. А.С.Пушкина г. Йошкар-Олы»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Смирнова Светлана Валентиновна, учитель английского языка МОБУ «Медведевская средняя общеобразовательная школа №2»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Смоленцева Нина Михайловна, преподаватель английского и латинского  языков ГБУ РМЭ СПО «Йошкар-Олинский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Станчиц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директор школы, учитель английского языка МОУ «Вечерняя (сменная) общеобразовательная школа п.Ясный»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Степанова Ирина Рудольфовна, преподаватель английского языка ГБОУ РМЭ «Политехнический лицей-интернат»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Екатерина Вячеславовна, преподаватель английского языка ГБОУ  СПО РМЭ «Торгово-технологический колледж»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Чуйкова Людмила Васильевна, учитель ЧУ ДО «Школа  «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Матур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Шумелева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Людмила Геннадьевна, учитель ГАОУ РМЭ "Лицей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Бауманский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Яштубаева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Вероника Николаевна, сотрудник выставочного центра «Радуга»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91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Романова Марина Михайловна,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91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Агачева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к.филолог.н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Родионова Елена Витальевна, к.э.н., доцент кафедры экономики и финансов ПГТУ</w:t>
            </w:r>
          </w:p>
        </w:tc>
      </w:tr>
      <w:tr w:rsidR="00A01501" w:rsidRPr="00E33124" w:rsidTr="003F63EC">
        <w:trPr>
          <w:cantSplit/>
          <w:trHeight w:val="25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Смирнова Татьяна Владимировна,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к.филолог.н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Фирсова Светлана Павловна,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Власова Наталья Александровна, к. с-х. н., доцент кафедры лесоводства и лесоустройства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Мамаева Ольга Борисовна,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к.филос.н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Лобаева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11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Филипчук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Ольга Вячеславовна,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., заведующий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11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Арабули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Марина Юрьевна,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11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Надежда Михайловна,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11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11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Богданова Елена Николаевна,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11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Флюра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Зинатовна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Голикова Татьяна Владимировна,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Егошина Елена Михайловна,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Кириловская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Габдульнуровна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>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Кораблева Наталья Сергеевна,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Красильникова Надежда Валентиновна,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Кудрявцева Елена Владимировна,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tabs>
                <w:tab w:val="left" w:pos="1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Кудрявцева Ольга Алексеевна,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Кузьминых Жанна Олеговна,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Лежнина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Татьяна Михайловна,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Тарасова Анна Николаевна,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Матвеева Оксана Александровна,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Морозова Екатерина Николаевна,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Ольга Сергеевна,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Людмила Анатольевна, старший преподаватель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Смоленцева Мария Владимировна,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Тер-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Ирина Владимировна,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Чередниченко Ольга Ивановна,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Шабалин Дмитрий Геннадьевич,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625C7A">
            <w:pPr>
              <w:tabs>
                <w:tab w:val="left" w:pos="1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sz w:val="24"/>
                <w:szCs w:val="24"/>
              </w:rPr>
              <w:t>Щеглова Наталья Николаевна, доцент кафедры иностранных языков и лингвистики  ПГТУ</w:t>
            </w:r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A01501">
            <w:pPr>
              <w:pStyle w:val="Default"/>
              <w:rPr>
                <w:color w:val="auto"/>
              </w:rPr>
            </w:pPr>
            <w:proofErr w:type="spellStart"/>
            <w:r w:rsidRPr="00A01501">
              <w:rPr>
                <w:iCs/>
                <w:color w:val="auto"/>
              </w:rPr>
              <w:t>Астанкова</w:t>
            </w:r>
            <w:proofErr w:type="spellEnd"/>
            <w:r w:rsidRPr="00A01501">
              <w:rPr>
                <w:iCs/>
                <w:color w:val="auto"/>
              </w:rPr>
              <w:t xml:space="preserve"> Т. П., </w:t>
            </w:r>
            <w:proofErr w:type="spellStart"/>
            <w:r w:rsidRPr="00A01501">
              <w:rPr>
                <w:iCs/>
                <w:color w:val="auto"/>
              </w:rPr>
              <w:t>к.филол.н</w:t>
            </w:r>
            <w:proofErr w:type="spellEnd"/>
            <w:r w:rsidRPr="00A01501">
              <w:rPr>
                <w:iCs/>
                <w:color w:val="auto"/>
              </w:rPr>
              <w:t xml:space="preserve">., </w:t>
            </w:r>
            <w:r w:rsidRPr="00A01501">
              <w:t xml:space="preserve">доцент кафедры английской филологии </w:t>
            </w:r>
            <w:proofErr w:type="spellStart"/>
            <w:r w:rsidRPr="00A01501"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Баженова Н.Г.,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заведующий кафедрой романо-германской филологии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A01501">
            <w:pPr>
              <w:pStyle w:val="Default"/>
              <w:rPr>
                <w:color w:val="auto"/>
              </w:rPr>
            </w:pPr>
            <w:proofErr w:type="spellStart"/>
            <w:r w:rsidRPr="00A01501">
              <w:rPr>
                <w:iCs/>
                <w:color w:val="auto"/>
              </w:rPr>
              <w:t>Балышева</w:t>
            </w:r>
            <w:proofErr w:type="spellEnd"/>
            <w:r w:rsidRPr="00A01501">
              <w:rPr>
                <w:iCs/>
                <w:color w:val="auto"/>
              </w:rPr>
              <w:t xml:space="preserve"> К. А., </w:t>
            </w:r>
            <w:proofErr w:type="spellStart"/>
            <w:r w:rsidRPr="00A01501">
              <w:rPr>
                <w:iCs/>
                <w:color w:val="auto"/>
              </w:rPr>
              <w:t>к.филол.н</w:t>
            </w:r>
            <w:proofErr w:type="spellEnd"/>
            <w:r w:rsidRPr="00A01501">
              <w:rPr>
                <w:iCs/>
                <w:color w:val="auto"/>
              </w:rPr>
              <w:t xml:space="preserve">., </w:t>
            </w:r>
            <w:r w:rsidRPr="00A01501">
              <w:t xml:space="preserve">доцент кафедры английской филологии </w:t>
            </w:r>
            <w:proofErr w:type="spellStart"/>
            <w:r w:rsidRPr="00A01501"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Гайнутдинова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 Л.Р.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старший преподаватель кафедры английской филологии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Ефимова Н.И.,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доцент кафедры английской филологии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Иванова О. В.,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доцент кафедры английской филологии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A01501">
            <w:pPr>
              <w:pStyle w:val="Default"/>
              <w:rPr>
                <w:iCs/>
                <w:color w:val="auto"/>
              </w:rPr>
            </w:pPr>
            <w:r w:rsidRPr="00A01501">
              <w:rPr>
                <w:iCs/>
                <w:color w:val="auto"/>
              </w:rPr>
              <w:t>Казанцева И. В.,</w:t>
            </w:r>
            <w:proofErr w:type="spellStart"/>
            <w:r w:rsidRPr="00A01501">
              <w:rPr>
                <w:iCs/>
                <w:color w:val="auto"/>
              </w:rPr>
              <w:t>к.филол.н</w:t>
            </w:r>
            <w:proofErr w:type="spellEnd"/>
            <w:r w:rsidRPr="00A01501">
              <w:rPr>
                <w:iCs/>
                <w:color w:val="auto"/>
              </w:rPr>
              <w:t xml:space="preserve">., </w:t>
            </w:r>
            <w:r w:rsidRPr="00A01501">
              <w:t xml:space="preserve">доцент кафедры романо-германской филологии </w:t>
            </w:r>
            <w:proofErr w:type="spellStart"/>
            <w:r w:rsidRPr="00A01501"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A01501">
            <w:pPr>
              <w:pStyle w:val="Default"/>
              <w:rPr>
                <w:color w:val="auto"/>
              </w:rPr>
            </w:pPr>
            <w:proofErr w:type="spellStart"/>
            <w:r w:rsidRPr="00A01501">
              <w:rPr>
                <w:iCs/>
                <w:color w:val="auto"/>
              </w:rPr>
              <w:t>Забурдаева</w:t>
            </w:r>
            <w:proofErr w:type="spellEnd"/>
            <w:r w:rsidRPr="00A01501">
              <w:rPr>
                <w:iCs/>
                <w:color w:val="auto"/>
              </w:rPr>
              <w:t xml:space="preserve"> Т. И.,</w:t>
            </w:r>
            <w:proofErr w:type="spellStart"/>
            <w:r w:rsidRPr="00A01501">
              <w:rPr>
                <w:iCs/>
                <w:color w:val="auto"/>
              </w:rPr>
              <w:t>к.пед.н</w:t>
            </w:r>
            <w:proofErr w:type="spellEnd"/>
            <w:r w:rsidRPr="00A01501">
              <w:rPr>
                <w:iCs/>
                <w:color w:val="auto"/>
              </w:rPr>
              <w:t xml:space="preserve">., </w:t>
            </w:r>
            <w:r w:rsidRPr="00A01501">
              <w:t xml:space="preserve">декан </w:t>
            </w:r>
            <w:proofErr w:type="spellStart"/>
            <w:r w:rsidRPr="00A01501">
              <w:t>факультетат</w:t>
            </w:r>
            <w:proofErr w:type="spellEnd"/>
            <w:r w:rsidRPr="00A01501">
              <w:t xml:space="preserve"> иностранных языков </w:t>
            </w:r>
            <w:proofErr w:type="spellStart"/>
            <w:r w:rsidRPr="00A01501"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Казыро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 Г. Н.,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доцент кафедры иноязычной речевой коммуникации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Колесова Т. В.,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доцент кафедры иноязычной речевой коммуникации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Шестакова О. Б.,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.,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доцент кафедры английской филологии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A01501">
        <w:trPr>
          <w:cantSplit/>
          <w:trHeight w:val="81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Трошкова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 А. О.,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 старший преподаватель кафедры английской филологии</w:t>
            </w:r>
          </w:p>
        </w:tc>
      </w:tr>
      <w:tr w:rsidR="00A01501" w:rsidRPr="00E33124" w:rsidTr="00020E3E">
        <w:trPr>
          <w:cantSplit/>
          <w:trHeight w:val="78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A01501">
            <w:pPr>
              <w:pStyle w:val="Default"/>
              <w:rPr>
                <w:color w:val="auto"/>
              </w:rPr>
            </w:pPr>
            <w:r w:rsidRPr="00A01501">
              <w:rPr>
                <w:iCs/>
                <w:color w:val="auto"/>
              </w:rPr>
              <w:t xml:space="preserve">Трапезникова Г. А., </w:t>
            </w:r>
            <w:proofErr w:type="spellStart"/>
            <w:r w:rsidRPr="00A01501">
              <w:rPr>
                <w:iCs/>
              </w:rPr>
              <w:t>к.пед.н</w:t>
            </w:r>
            <w:proofErr w:type="spellEnd"/>
            <w:r w:rsidRPr="00A01501">
              <w:rPr>
                <w:iCs/>
              </w:rPr>
              <w:t xml:space="preserve">., </w:t>
            </w:r>
            <w:r w:rsidRPr="00A01501">
              <w:t xml:space="preserve"> </w:t>
            </w:r>
            <w:r w:rsidRPr="00A01501">
              <w:rPr>
                <w:iCs/>
                <w:color w:val="auto"/>
              </w:rPr>
              <w:t xml:space="preserve"> </w:t>
            </w:r>
            <w:r w:rsidRPr="00A01501">
              <w:t xml:space="preserve">доцент кафедры английской филологии </w:t>
            </w:r>
            <w:proofErr w:type="spellStart"/>
            <w:r w:rsidRPr="00A01501"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78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Солдаткина Т. А.,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.,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доцент кафедры иноязычной речевой коммуникации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A01501">
        <w:trPr>
          <w:cantSplit/>
          <w:trHeight w:val="81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A01501">
            <w:pPr>
              <w:pStyle w:val="Default"/>
              <w:rPr>
                <w:color w:val="auto"/>
              </w:rPr>
            </w:pPr>
            <w:r w:rsidRPr="00A01501">
              <w:rPr>
                <w:iCs/>
                <w:color w:val="auto"/>
              </w:rPr>
              <w:t xml:space="preserve">Курагина А. А., </w:t>
            </w:r>
            <w:proofErr w:type="spellStart"/>
            <w:r w:rsidRPr="00A01501">
              <w:rPr>
                <w:iCs/>
              </w:rPr>
              <w:t>к.пед.н</w:t>
            </w:r>
            <w:proofErr w:type="spellEnd"/>
            <w:r w:rsidRPr="00A01501">
              <w:rPr>
                <w:iCs/>
              </w:rPr>
              <w:t xml:space="preserve">., </w:t>
            </w:r>
            <w:r w:rsidRPr="00A01501">
              <w:t xml:space="preserve"> </w:t>
            </w:r>
            <w:r w:rsidRPr="00A01501">
              <w:rPr>
                <w:iCs/>
                <w:color w:val="auto"/>
              </w:rPr>
              <w:t xml:space="preserve"> </w:t>
            </w:r>
            <w:r w:rsidRPr="00A01501">
              <w:t xml:space="preserve">доцент кафедры английской филологии </w:t>
            </w:r>
            <w:proofErr w:type="spellStart"/>
            <w:r w:rsidRPr="00A01501"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78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Романова М. С.,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.,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доцент кафедры романо-германской филологии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78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Русинова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 Н. В.,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к.филол.н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.,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 доцент кафедры романо-германской филологии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78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A01501">
            <w:pPr>
              <w:pStyle w:val="Default"/>
              <w:rPr>
                <w:color w:val="auto"/>
              </w:rPr>
            </w:pPr>
            <w:r w:rsidRPr="00A01501">
              <w:rPr>
                <w:iCs/>
                <w:color w:val="auto"/>
              </w:rPr>
              <w:t xml:space="preserve">Серебрякова М. А., </w:t>
            </w:r>
            <w:proofErr w:type="spellStart"/>
            <w:r w:rsidRPr="00A01501">
              <w:rPr>
                <w:iCs/>
              </w:rPr>
              <w:t>к.пед.н</w:t>
            </w:r>
            <w:proofErr w:type="spellEnd"/>
            <w:r w:rsidRPr="00A01501">
              <w:rPr>
                <w:iCs/>
              </w:rPr>
              <w:t xml:space="preserve">., </w:t>
            </w:r>
            <w:r w:rsidRPr="00A01501">
              <w:t xml:space="preserve"> </w:t>
            </w:r>
            <w:r w:rsidRPr="00A01501">
              <w:rPr>
                <w:iCs/>
                <w:color w:val="auto"/>
              </w:rPr>
              <w:t xml:space="preserve"> </w:t>
            </w:r>
            <w:r w:rsidRPr="00A01501">
              <w:t xml:space="preserve">доцент кафедры английской филологии </w:t>
            </w:r>
            <w:proofErr w:type="spellStart"/>
            <w:r w:rsidRPr="00A01501">
              <w:t>МарГУ</w:t>
            </w:r>
            <w:proofErr w:type="spellEnd"/>
          </w:p>
        </w:tc>
      </w:tr>
      <w:tr w:rsidR="00A01501" w:rsidRPr="00E33124" w:rsidTr="00020E3E">
        <w:trPr>
          <w:cantSplit/>
          <w:trHeight w:val="20"/>
        </w:trPr>
        <w:tc>
          <w:tcPr>
            <w:tcW w:w="29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1501" w:rsidRPr="00A01501" w:rsidRDefault="00A01501" w:rsidP="004E7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Коляго А. Л., </w:t>
            </w:r>
            <w:proofErr w:type="spellStart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>к.пед.н</w:t>
            </w:r>
            <w:proofErr w:type="spellEnd"/>
            <w:r w:rsidRPr="00A01501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A01501">
              <w:rPr>
                <w:rFonts w:ascii="Times New Roman" w:hAnsi="Times New Roman"/>
                <w:sz w:val="24"/>
                <w:szCs w:val="24"/>
              </w:rPr>
              <w:t xml:space="preserve">доцент кафедры иноязычной речевой коммуникации </w:t>
            </w:r>
            <w:proofErr w:type="spellStart"/>
            <w:r w:rsidRPr="00A01501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</w:p>
        </w:tc>
      </w:tr>
    </w:tbl>
    <w:p w:rsidR="004233B7" w:rsidRDefault="004233B7" w:rsidP="004233B7">
      <w:pPr>
        <w:rPr>
          <w:rFonts w:ascii="Times New Roman" w:hAnsi="Times New Roman"/>
          <w:sz w:val="24"/>
          <w:szCs w:val="24"/>
        </w:rPr>
      </w:pPr>
    </w:p>
    <w:p w:rsidR="00B740B4" w:rsidRPr="00E33124" w:rsidRDefault="00B740B4" w:rsidP="004233B7">
      <w:pPr>
        <w:rPr>
          <w:rFonts w:ascii="Times New Roman" w:hAnsi="Times New Roman"/>
          <w:sz w:val="24"/>
          <w:szCs w:val="24"/>
        </w:rPr>
      </w:pPr>
    </w:p>
    <w:p w:rsidR="00237902" w:rsidRDefault="004233B7" w:rsidP="00237902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E33124">
        <w:rPr>
          <w:rFonts w:ascii="Times New Roman" w:hAnsi="Times New Roman"/>
          <w:sz w:val="24"/>
          <w:szCs w:val="24"/>
        </w:rPr>
        <w:tab/>
      </w:r>
      <w:r w:rsidRPr="00E33124">
        <w:rPr>
          <w:rFonts w:ascii="Times New Roman" w:hAnsi="Times New Roman"/>
          <w:sz w:val="24"/>
          <w:szCs w:val="24"/>
        </w:rPr>
        <w:tab/>
      </w:r>
      <w:r w:rsidR="00237902">
        <w:rPr>
          <w:rFonts w:ascii="Times New Roman" w:hAnsi="Times New Roman"/>
          <w:sz w:val="24"/>
          <w:szCs w:val="24"/>
        </w:rPr>
        <w:t xml:space="preserve">                                                     В.Е.</w:t>
      </w:r>
      <w:r w:rsidR="00EB5F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902">
        <w:rPr>
          <w:rFonts w:ascii="Times New Roman" w:hAnsi="Times New Roman"/>
          <w:sz w:val="24"/>
          <w:szCs w:val="24"/>
        </w:rPr>
        <w:t>Шебашев</w:t>
      </w:r>
      <w:proofErr w:type="spellEnd"/>
    </w:p>
    <w:p w:rsidR="004233B7" w:rsidRPr="00237902" w:rsidRDefault="00237902" w:rsidP="0023790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ректор </w:t>
      </w:r>
      <w:r w:rsidRPr="00237902">
        <w:rPr>
          <w:rFonts w:ascii="Times New Roman" w:hAnsi="Times New Roman"/>
          <w:sz w:val="24"/>
          <w:szCs w:val="24"/>
          <w:lang w:eastAsia="ru-RU"/>
        </w:rPr>
        <w:t>ФГБОУ ВО «ПГТУ»</w:t>
      </w:r>
    </w:p>
    <w:sectPr w:rsidR="004233B7" w:rsidRPr="00237902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B7"/>
    <w:rsid w:val="00020E3E"/>
    <w:rsid w:val="00030461"/>
    <w:rsid w:val="0005722D"/>
    <w:rsid w:val="000A2834"/>
    <w:rsid w:val="000A56D7"/>
    <w:rsid w:val="000B489A"/>
    <w:rsid w:val="0013018D"/>
    <w:rsid w:val="001405E7"/>
    <w:rsid w:val="00162721"/>
    <w:rsid w:val="00180E29"/>
    <w:rsid w:val="001D0B71"/>
    <w:rsid w:val="00237902"/>
    <w:rsid w:val="002B133E"/>
    <w:rsid w:val="00376F85"/>
    <w:rsid w:val="003B27F9"/>
    <w:rsid w:val="003D0E3A"/>
    <w:rsid w:val="003F63EC"/>
    <w:rsid w:val="00410EE4"/>
    <w:rsid w:val="004233B7"/>
    <w:rsid w:val="00425697"/>
    <w:rsid w:val="00466FC6"/>
    <w:rsid w:val="00487C97"/>
    <w:rsid w:val="004917ED"/>
    <w:rsid w:val="004939D4"/>
    <w:rsid w:val="004B1C23"/>
    <w:rsid w:val="0053428E"/>
    <w:rsid w:val="005A41C1"/>
    <w:rsid w:val="005D597E"/>
    <w:rsid w:val="006111C4"/>
    <w:rsid w:val="00625C7A"/>
    <w:rsid w:val="00627F0D"/>
    <w:rsid w:val="006649BD"/>
    <w:rsid w:val="006E1A11"/>
    <w:rsid w:val="00742CD2"/>
    <w:rsid w:val="007443E6"/>
    <w:rsid w:val="00790333"/>
    <w:rsid w:val="00845515"/>
    <w:rsid w:val="00870E0E"/>
    <w:rsid w:val="0088332E"/>
    <w:rsid w:val="00920968"/>
    <w:rsid w:val="009A2C68"/>
    <w:rsid w:val="009D254A"/>
    <w:rsid w:val="00A01501"/>
    <w:rsid w:val="00A02608"/>
    <w:rsid w:val="00A373CD"/>
    <w:rsid w:val="00A66051"/>
    <w:rsid w:val="00A729A6"/>
    <w:rsid w:val="00AB76AF"/>
    <w:rsid w:val="00AE524C"/>
    <w:rsid w:val="00B37F8E"/>
    <w:rsid w:val="00B51AA7"/>
    <w:rsid w:val="00B740B4"/>
    <w:rsid w:val="00B961F3"/>
    <w:rsid w:val="00C37568"/>
    <w:rsid w:val="00C632DE"/>
    <w:rsid w:val="00CF2BA4"/>
    <w:rsid w:val="00D269BA"/>
    <w:rsid w:val="00D47053"/>
    <w:rsid w:val="00D70E10"/>
    <w:rsid w:val="00D72B48"/>
    <w:rsid w:val="00DB17A3"/>
    <w:rsid w:val="00DD0EFF"/>
    <w:rsid w:val="00DF4CA6"/>
    <w:rsid w:val="00E41EEB"/>
    <w:rsid w:val="00E960EE"/>
    <w:rsid w:val="00EB5F7F"/>
    <w:rsid w:val="00F401B5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D045-DBB5-4DFA-9E8D-84DFD48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B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23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961F3"/>
    <w:rPr>
      <w:i/>
      <w:iCs/>
    </w:rPr>
  </w:style>
  <w:style w:type="paragraph" w:styleId="a5">
    <w:name w:val="List Paragraph"/>
    <w:basedOn w:val="a"/>
    <w:uiPriority w:val="34"/>
    <w:qFormat/>
    <w:rsid w:val="00020E3E"/>
    <w:pPr>
      <w:ind w:left="720"/>
      <w:contextualSpacing/>
    </w:pPr>
  </w:style>
  <w:style w:type="paragraph" w:customStyle="1" w:styleId="Default">
    <w:name w:val="Default"/>
    <w:rsid w:val="00A015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7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3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Жанна</cp:lastModifiedBy>
  <cp:revision>2</cp:revision>
  <dcterms:created xsi:type="dcterms:W3CDTF">2019-04-23T08:10:00Z</dcterms:created>
  <dcterms:modified xsi:type="dcterms:W3CDTF">2019-04-23T08:10:00Z</dcterms:modified>
</cp:coreProperties>
</file>